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0E4C" w14:textId="77777777" w:rsidR="00774B6E" w:rsidRDefault="00774B6E" w:rsidP="00D763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5B55B3F" w14:textId="77777777" w:rsidR="00D76367" w:rsidRDefault="00D76367" w:rsidP="00D763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774B6E">
        <w:rPr>
          <w:rFonts w:ascii="Times New Roman" w:hAnsi="Times New Roman"/>
          <w:b/>
          <w:sz w:val="24"/>
          <w:szCs w:val="24"/>
        </w:rPr>
        <w:t>una:......................</w:t>
      </w:r>
    </w:p>
    <w:p w14:paraId="697A3E00" w14:textId="77777777" w:rsidR="00D76367" w:rsidRDefault="004C72AB" w:rsidP="00D76367">
      <w:r>
        <w:rPr>
          <w:rFonts w:ascii="Times New Roman" w:hAnsi="Times New Roman" w:cs="Times New Roman"/>
          <w:b/>
          <w:sz w:val="24"/>
          <w:szCs w:val="24"/>
        </w:rPr>
        <w:t xml:space="preserve">Disciplina: educatoare/institutor/profesor învățământ </w:t>
      </w:r>
      <w:r w:rsidR="00774B6E">
        <w:rPr>
          <w:rFonts w:ascii="Times New Roman" w:hAnsi="Times New Roman" w:cs="Times New Roman"/>
          <w:b/>
          <w:sz w:val="24"/>
          <w:szCs w:val="24"/>
        </w:rPr>
        <w:t>preșcolar</w:t>
      </w:r>
    </w:p>
    <w:p w14:paraId="11A97619" w14:textId="77777777" w:rsidR="00D76367" w:rsidRPr="00D02D51" w:rsidRDefault="00D76367" w:rsidP="00D7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</w:t>
      </w:r>
      <w:r w:rsidR="00774B6E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şi prenume</w:t>
      </w:r>
      <w:r w:rsidR="00774B6E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:.........</w:t>
      </w:r>
      <w:r w:rsidR="00774B6E">
        <w:rPr>
          <w:rFonts w:ascii="Times New Roman" w:hAnsi="Times New Roman"/>
          <w:b/>
          <w:sz w:val="24"/>
          <w:szCs w:val="24"/>
        </w:rPr>
        <w:t>.....................</w:t>
      </w:r>
    </w:p>
    <w:p w14:paraId="2D24465E" w14:textId="77777777" w:rsidR="00774B6E" w:rsidRDefault="00774B6E" w:rsidP="00774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A1F05" w14:textId="091BDC86" w:rsidR="00D76367" w:rsidRDefault="00774B6E" w:rsidP="008963E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B6E">
        <w:rPr>
          <w:rFonts w:ascii="Times New Roman" w:hAnsi="Times New Roman"/>
          <w:b/>
          <w:sz w:val="32"/>
          <w:szCs w:val="32"/>
        </w:rPr>
        <w:t>Fişă de prezenţă</w:t>
      </w:r>
      <w:r w:rsidR="00A20AD6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GrilTabel"/>
        <w:tblW w:w="13788" w:type="dxa"/>
        <w:tblLook w:val="04A0" w:firstRow="1" w:lastRow="0" w:firstColumn="1" w:lastColumn="0" w:noHBand="0" w:noVBand="1"/>
      </w:tblPr>
      <w:tblGrid>
        <w:gridCol w:w="1282"/>
        <w:gridCol w:w="1483"/>
        <w:gridCol w:w="9498"/>
        <w:gridCol w:w="1525"/>
      </w:tblGrid>
      <w:tr w:rsidR="00D76367" w14:paraId="7125EED5" w14:textId="77777777" w:rsidTr="008963E3">
        <w:trPr>
          <w:trHeight w:val="1185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4EAD0" w14:textId="77777777" w:rsidR="00D76367" w:rsidRPr="005A4646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513242" w14:textId="77777777" w:rsidR="00D76367" w:rsidRPr="005A4646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646">
              <w:rPr>
                <w:rFonts w:ascii="Times New Roman" w:hAnsi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0230" w14:textId="77777777" w:rsidR="00D76367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AE114" w14:textId="77777777" w:rsidR="00D76367" w:rsidRPr="005A4646" w:rsidRDefault="00D76367" w:rsidP="00D76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INTERVAL </w:t>
            </w:r>
            <w:r w:rsidRPr="005A4646"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976A2" w14:textId="77777777" w:rsidR="00D76367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911CC" w14:textId="77777777" w:rsidR="00D76367" w:rsidRPr="005A4646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646">
              <w:rPr>
                <w:rFonts w:ascii="Times New Roman" w:hAnsi="Times New Roman"/>
                <w:b/>
                <w:sz w:val="24"/>
                <w:szCs w:val="24"/>
              </w:rPr>
              <w:t xml:space="preserve">PROGRAM ZILNIC </w:t>
            </w:r>
          </w:p>
          <w:p w14:paraId="577CA888" w14:textId="5CF09DCD" w:rsidR="00D76367" w:rsidRPr="007156CE" w:rsidRDefault="00D76367" w:rsidP="0071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58">
              <w:rPr>
                <w:rFonts w:ascii="Times New Roman" w:hAnsi="Times New Roman" w:cs="Times New Roman"/>
                <w:sz w:val="24"/>
                <w:szCs w:val="24"/>
              </w:rPr>
              <w:t>Categorii/Tipuri de activități de învățar</w:t>
            </w:r>
            <w:r w:rsidR="007156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20AD6">
              <w:rPr>
                <w:rFonts w:ascii="Times New Roman" w:hAnsi="Times New Roman" w:cs="Times New Roman"/>
                <w:sz w:val="24"/>
                <w:szCs w:val="24"/>
              </w:rPr>
              <w:t xml:space="preserve"> desfășurate și sugerate preșcolarilor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A590C" w14:textId="77777777" w:rsidR="00D76367" w:rsidRPr="005A4646" w:rsidRDefault="00D76367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713EC" w14:textId="77777777" w:rsidR="00D602B4" w:rsidRDefault="00D602B4" w:rsidP="00CB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CLASA/</w:t>
            </w:r>
          </w:p>
          <w:p w14:paraId="05643A87" w14:textId="77777777" w:rsidR="00D76367" w:rsidRPr="005A4646" w:rsidRDefault="00D76367" w:rsidP="00CB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64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D76367" w14:paraId="6C799279" w14:textId="77777777" w:rsidTr="008963E3">
        <w:trPr>
          <w:trHeight w:val="3120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73D0" w14:textId="77777777" w:rsidR="00D76367" w:rsidRDefault="00B75438" w:rsidP="00B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6FA6D3" w14:textId="77777777" w:rsidR="00A20AD6" w:rsidRPr="00A20AD6" w:rsidRDefault="00A20AD6" w:rsidP="00B754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 ex.:</w:t>
            </w:r>
          </w:p>
          <w:p w14:paraId="32C3445E" w14:textId="306D9B73" w:rsidR="00A20AD6" w:rsidRPr="00A20AD6" w:rsidRDefault="00A20AD6" w:rsidP="00B754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485E82" w14:textId="163239C3" w:rsidR="00A20AD6" w:rsidRPr="00A20AD6" w:rsidRDefault="00A20AD6" w:rsidP="00A2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b/>
                <w:sz w:val="20"/>
                <w:szCs w:val="20"/>
              </w:rPr>
              <w:t>LUNI, 16.11.2020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E8842" w14:textId="77777777" w:rsidR="00D76367" w:rsidRPr="00EB37C9" w:rsidRDefault="00B75438" w:rsidP="00C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4C73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9DF616" w14:textId="47FD93AA" w:rsidR="00EB37C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877E4">
              <w:rPr>
                <w:rFonts w:ascii="Times New Roman" w:hAnsi="Times New Roman" w:cs="Times New Roman"/>
                <w:b/>
                <w:sz w:val="24"/>
                <w:szCs w:val="24"/>
              </w:rPr>
              <w:t>ctivități pentru</w:t>
            </w:r>
            <w:r w:rsidR="00EB37C9" w:rsidRPr="00E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7E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B37C9" w:rsidRPr="00E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ezvoltare </w:t>
            </w:r>
            <w:r w:rsidR="006877E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B37C9" w:rsidRPr="00EB37C9">
              <w:rPr>
                <w:rFonts w:ascii="Times New Roman" w:hAnsi="Times New Roman" w:cs="Times New Roman"/>
                <w:b/>
                <w:sz w:val="24"/>
                <w:szCs w:val="24"/>
              </w:rPr>
              <w:t>ersonală - AD</w:t>
            </w:r>
            <w:r w:rsidR="00E137E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14:paraId="55F686FA" w14:textId="291CB635" w:rsidR="00A3389D" w:rsidRDefault="00A3389D" w:rsidP="00097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Momentul de poveste: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50E9E" w14:textId="15E2977E" w:rsidR="006877E4" w:rsidRPr="00904175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877E4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ctivități pe domenii </w:t>
            </w:r>
            <w:proofErr w:type="spellStart"/>
            <w:r w:rsidR="006877E4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experiențiale</w:t>
            </w:r>
            <w:proofErr w:type="spellEnd"/>
            <w:r w:rsidR="006877E4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2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7E4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ADE</w:t>
            </w: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92EB41" w14:textId="77777777" w:rsidR="00A20AD6" w:rsidRPr="008963E3" w:rsidRDefault="00A20AD6" w:rsidP="0009736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3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 exemplu</w:t>
            </w:r>
            <w:r w:rsidRPr="008963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702EAF84" w14:textId="175807D7" w:rsidR="00BE5BE8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404D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omeniul </w:t>
            </w: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4404D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imbă și comunicare - DLC</w:t>
            </w: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05F5A" w14:textId="4220E9DC" w:rsidR="00A4404D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404D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omeniul </w:t>
            </w: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4404D"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stetic și creativ:</w:t>
            </w:r>
            <w:r w:rsidR="0090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6D808" w14:textId="77777777" w:rsidR="0074408A" w:rsidRPr="00904175" w:rsidRDefault="0074408A" w:rsidP="000973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Jocuri și activități liber alese – ALA:</w:t>
            </w:r>
          </w:p>
          <w:p w14:paraId="7A3AB106" w14:textId="53AAA03B" w:rsidR="0074408A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Bibliotecă:</w:t>
            </w:r>
            <w:r w:rsidRPr="00EB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638C7" w14:textId="5D683769" w:rsidR="005208D0" w:rsidRDefault="000E7966" w:rsidP="00A33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Știință:</w:t>
            </w:r>
            <w:r w:rsidR="0090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CFF09" w14:textId="2B4BBA26" w:rsidR="007D7763" w:rsidRPr="00E137E7" w:rsidRDefault="000E7966" w:rsidP="00A33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Joc de r</w:t>
            </w:r>
            <w:r w:rsidR="00E137E7">
              <w:rPr>
                <w:rFonts w:ascii="Times New Roman" w:hAnsi="Times New Roman" w:cs="Times New Roman"/>
                <w:b/>
                <w:sz w:val="24"/>
                <w:szCs w:val="24"/>
              </w:rPr>
              <w:t>ol</w:t>
            </w:r>
            <w:r w:rsidRPr="00904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E7" w:rsidRPr="00E1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Joc de mișcare</w:t>
            </w:r>
            <w:r w:rsidR="00E137E7" w:rsidRPr="00E13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830E6D1" w14:textId="77777777" w:rsidR="00935BC6" w:rsidRPr="006877E4" w:rsidRDefault="00935BC6" w:rsidP="00A33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B5">
              <w:rPr>
                <w:rFonts w:ascii="Times New Roman" w:hAnsi="Times New Roman" w:cs="Times New Roman"/>
                <w:b/>
                <w:sz w:val="24"/>
                <w:szCs w:val="24"/>
              </w:rPr>
              <w:t>Consilierea părinților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tema conform planificării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05A5A" w14:textId="77777777" w:rsidR="00A20AD6" w:rsidRDefault="00A20AD6" w:rsidP="00A2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F9885" w14:textId="77777777" w:rsidR="00A20AD6" w:rsidRPr="002E748D" w:rsidRDefault="00A20AD6" w:rsidP="00A2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Mare/ mijlocie /mică/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au combinată</w:t>
            </w:r>
          </w:p>
          <w:p w14:paraId="683AFF67" w14:textId="77777777" w:rsidR="00A20AD6" w:rsidRPr="002E748D" w:rsidRDefault="00A20AD6" w:rsidP="00A2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română/</w:t>
            </w:r>
          </w:p>
          <w:p w14:paraId="3A65117F" w14:textId="77777777" w:rsidR="00A20AD6" w:rsidRPr="002E748D" w:rsidRDefault="00A20AD6" w:rsidP="00A2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maghiară</w:t>
            </w:r>
          </w:p>
          <w:p w14:paraId="1713C502" w14:textId="525D115F" w:rsidR="00D76367" w:rsidRPr="00EB37C9" w:rsidRDefault="00A20AD6" w:rsidP="00A2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germană</w:t>
            </w:r>
          </w:p>
        </w:tc>
      </w:tr>
      <w:tr w:rsidR="00805F99" w14:paraId="2698A796" w14:textId="77777777" w:rsidTr="008963E3">
        <w:trPr>
          <w:trHeight w:val="420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5275E" w14:textId="77777777" w:rsidR="00805F99" w:rsidRPr="00EB37C9" w:rsidRDefault="00805F99" w:rsidP="00B7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3FAEA" w14:textId="2B17EAED" w:rsidR="00805F99" w:rsidRPr="00EB37C9" w:rsidRDefault="00A20AD6" w:rsidP="00C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+ 3ore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DE4EF" w14:textId="77777777" w:rsidR="00805F99" w:rsidRPr="007D7763" w:rsidRDefault="00805F99" w:rsidP="007D776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7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Activitate de pregătire metodico-științifică: </w:t>
            </w:r>
          </w:p>
          <w:p w14:paraId="18747D78" w14:textId="77777777" w:rsidR="00805F99" w:rsidRDefault="00805F99" w:rsidP="007D7763">
            <w:pPr>
              <w:pStyle w:val="Default"/>
              <w:jc w:val="both"/>
              <w:rPr>
                <w:noProof/>
                <w:lang w:val="ro-RO"/>
              </w:rPr>
            </w:pPr>
            <w:r w:rsidRPr="007D7763">
              <w:rPr>
                <w:noProof/>
                <w:lang w:val="ro-RO"/>
              </w:rPr>
              <w:t>confecționarea de material</w:t>
            </w:r>
            <w:r>
              <w:rPr>
                <w:noProof/>
                <w:lang w:val="ro-RO"/>
              </w:rPr>
              <w:t>e didactice:</w:t>
            </w:r>
            <w:r w:rsidRPr="007D7763">
              <w:rPr>
                <w:noProof/>
                <w:lang w:val="ro-RO"/>
              </w:rPr>
              <w:t xml:space="preserve"> filme, fișe de lucru, material audio </w:t>
            </w:r>
          </w:p>
          <w:p w14:paraId="47FE1380" w14:textId="77777777" w:rsidR="00DA37FD" w:rsidRPr="00D31A58" w:rsidRDefault="00D31A58" w:rsidP="00DA37FD">
            <w:pPr>
              <w:pStyle w:val="Default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</w:t>
            </w:r>
            <w:r w:rsidR="00DA37FD" w:rsidRPr="00D31A58">
              <w:rPr>
                <w:noProof/>
                <w:lang w:val="ro-RO"/>
              </w:rPr>
              <w:t xml:space="preserve">onsiliere individuală telefonică cu părinții și copii </w:t>
            </w:r>
          </w:p>
          <w:p w14:paraId="793EE419" w14:textId="77777777" w:rsidR="00805F99" w:rsidRPr="00EB37C9" w:rsidRDefault="00805F99" w:rsidP="00EB3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181AC" w14:textId="0C471DAB" w:rsidR="00805F99" w:rsidRPr="00EB37C9" w:rsidRDefault="00805F99" w:rsidP="00C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E3" w14:paraId="27092B78" w14:textId="77777777" w:rsidTr="008963E3">
        <w:trPr>
          <w:trHeight w:val="3102"/>
        </w:trPr>
        <w:tc>
          <w:tcPr>
            <w:tcW w:w="1282" w:type="dxa"/>
            <w:vMerge w:val="restart"/>
            <w:tcBorders>
              <w:top w:val="single" w:sz="12" w:space="0" w:color="auto"/>
            </w:tcBorders>
          </w:tcPr>
          <w:p w14:paraId="3C2D22A6" w14:textId="6113BB30" w:rsidR="008963E3" w:rsidRPr="008963E3" w:rsidRDefault="008963E3" w:rsidP="00A20AD6">
            <w:pPr>
              <w:jc w:val="center"/>
              <w:rPr>
                <w:b/>
                <w:color w:val="FF0000"/>
                <w:u w:val="single"/>
              </w:rPr>
            </w:pPr>
            <w:r w:rsidRPr="008963E3">
              <w:rPr>
                <w:b/>
                <w:color w:val="FF0000"/>
                <w:u w:val="single"/>
              </w:rPr>
              <w:lastRenderedPageBreak/>
              <w:t>De ex.</w:t>
            </w:r>
          </w:p>
          <w:p w14:paraId="4CE750CE" w14:textId="77777777" w:rsidR="008963E3" w:rsidRDefault="008963E3" w:rsidP="00A20AD6">
            <w:pPr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4961E1F6" w14:textId="4F7CDDDC" w:rsidR="008963E3" w:rsidRDefault="008963E3" w:rsidP="00A20AD6">
            <w:pPr>
              <w:jc w:val="center"/>
            </w:pPr>
            <w:r w:rsidRPr="00A20AD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20AD6">
              <w:rPr>
                <w:b/>
              </w:rPr>
              <w:t>.11.2020</w:t>
            </w:r>
            <w:r>
              <w:t>.</w:t>
            </w: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4B26643F" w14:textId="77777777" w:rsidR="008963E3" w:rsidRPr="0030495E" w:rsidRDefault="008963E3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95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9498" w:type="dxa"/>
            <w:tcBorders>
              <w:top w:val="single" w:sz="12" w:space="0" w:color="auto"/>
            </w:tcBorders>
          </w:tcPr>
          <w:p w14:paraId="1AE0A27A" w14:textId="19F3E7B9" w:rsidR="008963E3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noProof/>
                <w:lang w:val="ro-RO"/>
              </w:rPr>
              <w:t>Activități pentru dezvoltare personală - ADP</w:t>
            </w:r>
            <w:r w:rsidRPr="0030495E">
              <w:rPr>
                <w:noProof/>
                <w:lang w:val="ro-RO"/>
              </w:rPr>
              <w:t xml:space="preserve"> </w:t>
            </w:r>
          </w:p>
          <w:p w14:paraId="36C5D0C7" w14:textId="4480845B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 xml:space="preserve">Momentul de poveste </w:t>
            </w:r>
            <w:r w:rsidRPr="0030495E">
              <w:rPr>
                <w:noProof/>
                <w:lang w:val="ro-RO"/>
              </w:rPr>
              <w:t xml:space="preserve">: </w:t>
            </w:r>
          </w:p>
          <w:p w14:paraId="5DE72D72" w14:textId="77777777" w:rsidR="008963E3" w:rsidRPr="0030495E" w:rsidRDefault="008963E3" w:rsidP="007156CE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Activități pe domenii experiențiale – ADE:</w:t>
            </w:r>
          </w:p>
          <w:p w14:paraId="36DA3BB0" w14:textId="3F312E37" w:rsidR="008963E3" w:rsidRPr="008963E3" w:rsidRDefault="008963E3" w:rsidP="00097365">
            <w:pPr>
              <w:pStyle w:val="Default"/>
              <w:jc w:val="both"/>
              <w:rPr>
                <w:b/>
                <w:bCs/>
                <w:noProof/>
                <w:color w:val="FF0000"/>
                <w:u w:val="single"/>
                <w:lang w:val="ro-RO"/>
              </w:rPr>
            </w:pPr>
            <w:r w:rsidRPr="008963E3">
              <w:rPr>
                <w:b/>
                <w:bCs/>
                <w:noProof/>
                <w:color w:val="FF0000"/>
                <w:u w:val="single"/>
                <w:lang w:val="ro-RO"/>
              </w:rPr>
              <w:t>De exemplu:</w:t>
            </w:r>
          </w:p>
          <w:p w14:paraId="08C74F60" w14:textId="08136EEC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>Domeniul Om și societate:</w:t>
            </w:r>
          </w:p>
          <w:p w14:paraId="613CCAFF" w14:textId="57CB3411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 xml:space="preserve">Domeniul Științe: </w:t>
            </w:r>
          </w:p>
          <w:p w14:paraId="74449085" w14:textId="77777777" w:rsidR="008963E3" w:rsidRPr="0030495E" w:rsidRDefault="008963E3" w:rsidP="00466473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Jocuri și activități liber alese – ALA:</w:t>
            </w:r>
          </w:p>
          <w:p w14:paraId="05693023" w14:textId="556A2B77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 xml:space="preserve">Artă: </w:t>
            </w:r>
          </w:p>
          <w:p w14:paraId="2F685EE5" w14:textId="5C816DE7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>Știință:</w:t>
            </w:r>
          </w:p>
          <w:p w14:paraId="520D492A" w14:textId="2615545D" w:rsidR="008963E3" w:rsidRPr="0030495E" w:rsidRDefault="008963E3" w:rsidP="00097365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b/>
                <w:bCs/>
                <w:noProof/>
                <w:lang w:val="ro-RO"/>
              </w:rPr>
              <w:t>Joc de rol</w:t>
            </w:r>
            <w:r w:rsidRPr="0030495E">
              <w:rPr>
                <w:i/>
                <w:iCs/>
                <w:noProof/>
                <w:lang w:val="ro-RO"/>
              </w:rPr>
              <w:t>:</w:t>
            </w:r>
            <w:r w:rsidRPr="0030495E">
              <w:rPr>
                <w:noProof/>
                <w:lang w:val="ro-RO"/>
              </w:rPr>
              <w:t xml:space="preserve"> </w:t>
            </w:r>
          </w:p>
          <w:p w14:paraId="62BC9F28" w14:textId="18C9C04B" w:rsidR="008963E3" w:rsidRPr="0030495E" w:rsidRDefault="008963E3" w:rsidP="0009736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49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Joc de mișcare</w:t>
            </w:r>
            <w:r w:rsidRPr="0030495E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4D181556" w14:textId="77777777" w:rsidR="008963E3" w:rsidRPr="002E748D" w:rsidRDefault="008963E3" w:rsidP="0089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Mare/ mijlocie /mică/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au combinată</w:t>
            </w:r>
          </w:p>
          <w:p w14:paraId="2FF77071" w14:textId="77777777" w:rsidR="008963E3" w:rsidRPr="002E748D" w:rsidRDefault="008963E3" w:rsidP="0089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română/</w:t>
            </w:r>
          </w:p>
          <w:p w14:paraId="42A15D9E" w14:textId="77777777" w:rsidR="008963E3" w:rsidRPr="002E748D" w:rsidRDefault="008963E3" w:rsidP="0089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maghiară</w:t>
            </w:r>
          </w:p>
          <w:p w14:paraId="7932A5A2" w14:textId="43914393" w:rsidR="008963E3" w:rsidRDefault="008963E3" w:rsidP="008963E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748D">
              <w:rPr>
                <w:rFonts w:ascii="Times New Roman" w:hAnsi="Times New Roman" w:cs="Times New Roman"/>
                <w:b/>
                <w:sz w:val="20"/>
                <w:szCs w:val="20"/>
              </w:rPr>
              <w:t>germană</w:t>
            </w:r>
          </w:p>
        </w:tc>
      </w:tr>
      <w:tr w:rsidR="008963E3" w14:paraId="63C95DC6" w14:textId="77777777" w:rsidTr="00541883">
        <w:trPr>
          <w:trHeight w:val="1140"/>
        </w:trPr>
        <w:tc>
          <w:tcPr>
            <w:tcW w:w="1282" w:type="dxa"/>
            <w:vMerge/>
          </w:tcPr>
          <w:p w14:paraId="25D55890" w14:textId="77777777" w:rsidR="008963E3" w:rsidRDefault="008963E3" w:rsidP="00CB1B02"/>
        </w:tc>
        <w:tc>
          <w:tcPr>
            <w:tcW w:w="1483" w:type="dxa"/>
            <w:tcBorders>
              <w:top w:val="single" w:sz="4" w:space="0" w:color="auto"/>
            </w:tcBorders>
          </w:tcPr>
          <w:p w14:paraId="04B3481C" w14:textId="452846F8" w:rsidR="008963E3" w:rsidRPr="0030495E" w:rsidRDefault="008963E3" w:rsidP="00CB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+ 3 ore 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CE20BB2" w14:textId="77777777" w:rsidR="008963E3" w:rsidRPr="0030495E" w:rsidRDefault="008963E3" w:rsidP="00E8797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Activitate de pregătire metodico-științifică: </w:t>
            </w:r>
          </w:p>
          <w:p w14:paraId="36E7AE57" w14:textId="77777777" w:rsidR="008963E3" w:rsidRPr="0030495E" w:rsidRDefault="008963E3" w:rsidP="00E87976">
            <w:pPr>
              <w:pStyle w:val="Default"/>
              <w:jc w:val="both"/>
              <w:rPr>
                <w:noProof/>
                <w:lang w:val="ro-RO"/>
              </w:rPr>
            </w:pPr>
            <w:r w:rsidRPr="0030495E">
              <w:rPr>
                <w:noProof/>
                <w:lang w:val="ro-RO"/>
              </w:rPr>
              <w:t xml:space="preserve">Documentare și editare de resurse educaționale, discuții și dezbateri on line cu colega de grupă </w:t>
            </w:r>
          </w:p>
          <w:p w14:paraId="7118110D" w14:textId="77777777" w:rsidR="008963E3" w:rsidRPr="0030495E" w:rsidRDefault="008963E3" w:rsidP="0030495E">
            <w:pPr>
              <w:pStyle w:val="Default"/>
              <w:jc w:val="both"/>
              <w:rPr>
                <w:b/>
                <w:noProof/>
                <w:lang w:val="ro-RO"/>
              </w:rPr>
            </w:pPr>
            <w:r w:rsidRPr="0030495E">
              <w:rPr>
                <w:noProof/>
                <w:lang w:val="ro-RO"/>
              </w:rPr>
              <w:t xml:space="preserve">Consiliere individuală telefonică cu părinții și copii, acordare suport emoțional, consiliere educațională, </w:t>
            </w:r>
          </w:p>
        </w:tc>
        <w:tc>
          <w:tcPr>
            <w:tcW w:w="1525" w:type="dxa"/>
          </w:tcPr>
          <w:p w14:paraId="43530A92" w14:textId="04582781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45B5502F" w14:textId="77777777" w:rsidTr="008963E3">
        <w:trPr>
          <w:trHeight w:val="396"/>
        </w:trPr>
        <w:tc>
          <w:tcPr>
            <w:tcW w:w="1282" w:type="dxa"/>
            <w:vMerge w:val="restart"/>
          </w:tcPr>
          <w:p w14:paraId="3F1F73DC" w14:textId="77777777" w:rsidR="008963E3" w:rsidRDefault="008963E3" w:rsidP="00CB1B02">
            <w:r>
              <w:t>3</w:t>
            </w:r>
          </w:p>
        </w:tc>
        <w:tc>
          <w:tcPr>
            <w:tcW w:w="1483" w:type="dxa"/>
          </w:tcPr>
          <w:p w14:paraId="34AC8D39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5AB2966D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1041C1D2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7E552ECE" w14:textId="77777777" w:rsidTr="008963E3">
        <w:trPr>
          <w:trHeight w:val="156"/>
        </w:trPr>
        <w:tc>
          <w:tcPr>
            <w:tcW w:w="1282" w:type="dxa"/>
            <w:vMerge/>
          </w:tcPr>
          <w:p w14:paraId="0886CB9A" w14:textId="77777777" w:rsidR="008963E3" w:rsidRDefault="008963E3" w:rsidP="00CB1B02"/>
        </w:tc>
        <w:tc>
          <w:tcPr>
            <w:tcW w:w="1483" w:type="dxa"/>
          </w:tcPr>
          <w:p w14:paraId="363D81A0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70A2B72E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2D5A5AAB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40642232" w14:textId="77777777" w:rsidTr="008963E3">
        <w:trPr>
          <w:trHeight w:val="408"/>
        </w:trPr>
        <w:tc>
          <w:tcPr>
            <w:tcW w:w="1282" w:type="dxa"/>
            <w:vMerge w:val="restart"/>
          </w:tcPr>
          <w:p w14:paraId="57D1EC12" w14:textId="77777777" w:rsidR="008963E3" w:rsidRDefault="008963E3" w:rsidP="00CB1B02">
            <w:r>
              <w:t>4</w:t>
            </w:r>
          </w:p>
        </w:tc>
        <w:tc>
          <w:tcPr>
            <w:tcW w:w="1483" w:type="dxa"/>
          </w:tcPr>
          <w:p w14:paraId="2B5A55F1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439FCB81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644EDC3E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02DB6CAF" w14:textId="77777777" w:rsidTr="008963E3">
        <w:trPr>
          <w:trHeight w:val="144"/>
        </w:trPr>
        <w:tc>
          <w:tcPr>
            <w:tcW w:w="1282" w:type="dxa"/>
            <w:vMerge/>
          </w:tcPr>
          <w:p w14:paraId="52C79FC0" w14:textId="77777777" w:rsidR="008963E3" w:rsidRDefault="008963E3" w:rsidP="00CB1B02"/>
        </w:tc>
        <w:tc>
          <w:tcPr>
            <w:tcW w:w="1483" w:type="dxa"/>
          </w:tcPr>
          <w:p w14:paraId="4F485B3F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25E15934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5127E726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014B9AD7" w14:textId="77777777" w:rsidTr="008963E3">
        <w:trPr>
          <w:trHeight w:val="360"/>
        </w:trPr>
        <w:tc>
          <w:tcPr>
            <w:tcW w:w="1282" w:type="dxa"/>
            <w:vMerge w:val="restart"/>
          </w:tcPr>
          <w:p w14:paraId="7B1E8572" w14:textId="77777777" w:rsidR="008963E3" w:rsidRDefault="008963E3" w:rsidP="00CB1B02">
            <w:r>
              <w:t>5</w:t>
            </w:r>
          </w:p>
          <w:p w14:paraId="5C80B2AD" w14:textId="0CFAB5C4" w:rsidR="008963E3" w:rsidRDefault="008963E3" w:rsidP="00CB1B02">
            <w:r>
              <w:t>Etc.</w:t>
            </w:r>
          </w:p>
        </w:tc>
        <w:tc>
          <w:tcPr>
            <w:tcW w:w="1483" w:type="dxa"/>
          </w:tcPr>
          <w:p w14:paraId="505380DF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2E83C5AD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10434F73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963E3" w14:paraId="1B6AE84E" w14:textId="77777777" w:rsidTr="008963E3">
        <w:trPr>
          <w:trHeight w:val="192"/>
        </w:trPr>
        <w:tc>
          <w:tcPr>
            <w:tcW w:w="1282" w:type="dxa"/>
            <w:vMerge/>
          </w:tcPr>
          <w:p w14:paraId="033B3F1C" w14:textId="77777777" w:rsidR="008963E3" w:rsidRDefault="008963E3" w:rsidP="00CB1B02"/>
        </w:tc>
        <w:tc>
          <w:tcPr>
            <w:tcW w:w="1483" w:type="dxa"/>
          </w:tcPr>
          <w:p w14:paraId="12F0D7DC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14:paraId="3C95DFBA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5CB4B404" w14:textId="77777777" w:rsidR="008963E3" w:rsidRDefault="008963E3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282FBC7F" w14:textId="77777777" w:rsidR="00D76367" w:rsidRPr="002B2B58" w:rsidRDefault="00D76367" w:rsidP="00D76367">
      <w:pPr>
        <w:spacing w:line="240" w:lineRule="auto"/>
        <w:rPr>
          <w:rFonts w:ascii="Times New Roman" w:hAnsi="Times New Roman"/>
          <w:sz w:val="24"/>
          <w:szCs w:val="24"/>
        </w:rPr>
      </w:pPr>
      <w:r w:rsidRPr="008708D5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8708D5">
        <w:rPr>
          <w:rFonts w:ascii="Times New Roman" w:hAnsi="Times New Roman"/>
          <w:sz w:val="24"/>
          <w:szCs w:val="24"/>
        </w:rPr>
        <w:t>se completează de cadrul didactic pentru fiecare luna de activitate</w:t>
      </w:r>
    </w:p>
    <w:p w14:paraId="4A5F16BF" w14:textId="77777777" w:rsidR="00D76367" w:rsidRDefault="00D76367" w:rsidP="00D76367">
      <w:r>
        <w:rPr>
          <w:rFonts w:ascii="Times New Roman" w:hAnsi="Times New Roman"/>
          <w:b/>
          <w:sz w:val="24"/>
          <w:szCs w:val="24"/>
        </w:rPr>
        <w:t>Semnătura cadrului didactic...............................</w:t>
      </w:r>
      <w:r>
        <w:t xml:space="preserve"> </w:t>
      </w:r>
    </w:p>
    <w:p w14:paraId="25C2FE0F" w14:textId="77777777" w:rsidR="005B4E0D" w:rsidRDefault="005B4E0D">
      <w:bookmarkStart w:id="0" w:name="_GoBack"/>
      <w:bookmarkEnd w:id="0"/>
    </w:p>
    <w:sectPr w:rsidR="005B4E0D" w:rsidSect="000973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8FDF" w14:textId="77777777" w:rsidR="001172DF" w:rsidRDefault="001172DF" w:rsidP="00774B6E">
      <w:pPr>
        <w:spacing w:after="0" w:line="240" w:lineRule="auto"/>
      </w:pPr>
      <w:r>
        <w:separator/>
      </w:r>
    </w:p>
  </w:endnote>
  <w:endnote w:type="continuationSeparator" w:id="0">
    <w:p w14:paraId="70DB8659" w14:textId="77777777" w:rsidR="001172DF" w:rsidRDefault="001172DF" w:rsidP="0077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5E80" w14:textId="77777777" w:rsidR="001172DF" w:rsidRDefault="001172DF" w:rsidP="00774B6E">
      <w:pPr>
        <w:spacing w:after="0" w:line="240" w:lineRule="auto"/>
      </w:pPr>
      <w:r>
        <w:separator/>
      </w:r>
    </w:p>
  </w:footnote>
  <w:footnote w:type="continuationSeparator" w:id="0">
    <w:p w14:paraId="26554163" w14:textId="77777777" w:rsidR="001172DF" w:rsidRDefault="001172DF" w:rsidP="0077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D805" w14:textId="77777777" w:rsidR="00774B6E" w:rsidRDefault="00774B6E">
    <w:pPr>
      <w:pStyle w:val="Antet"/>
    </w:pPr>
    <w:r>
      <w:t xml:space="preserve">ANTETUL UNITĂȚII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7"/>
    <w:rsid w:val="00061703"/>
    <w:rsid w:val="00097365"/>
    <w:rsid w:val="000E7966"/>
    <w:rsid w:val="000F4D8C"/>
    <w:rsid w:val="001172DF"/>
    <w:rsid w:val="00146904"/>
    <w:rsid w:val="0016194F"/>
    <w:rsid w:val="00191164"/>
    <w:rsid w:val="00224C73"/>
    <w:rsid w:val="00294392"/>
    <w:rsid w:val="002D1ECF"/>
    <w:rsid w:val="0030495E"/>
    <w:rsid w:val="00347332"/>
    <w:rsid w:val="003648D5"/>
    <w:rsid w:val="003655D7"/>
    <w:rsid w:val="00466473"/>
    <w:rsid w:val="004C72AB"/>
    <w:rsid w:val="004D2E80"/>
    <w:rsid w:val="005132DB"/>
    <w:rsid w:val="005208D0"/>
    <w:rsid w:val="005B4E0D"/>
    <w:rsid w:val="005C57BD"/>
    <w:rsid w:val="00642B61"/>
    <w:rsid w:val="006877E4"/>
    <w:rsid w:val="006D1DCB"/>
    <w:rsid w:val="007156CE"/>
    <w:rsid w:val="0074408A"/>
    <w:rsid w:val="00774B6E"/>
    <w:rsid w:val="00776D7F"/>
    <w:rsid w:val="007A4B02"/>
    <w:rsid w:val="007D7763"/>
    <w:rsid w:val="0080460D"/>
    <w:rsid w:val="00805F99"/>
    <w:rsid w:val="0085705D"/>
    <w:rsid w:val="00883A03"/>
    <w:rsid w:val="008963E3"/>
    <w:rsid w:val="00904175"/>
    <w:rsid w:val="00935BC6"/>
    <w:rsid w:val="00961FF5"/>
    <w:rsid w:val="009B7AA2"/>
    <w:rsid w:val="00A20AD6"/>
    <w:rsid w:val="00A3389D"/>
    <w:rsid w:val="00A4404D"/>
    <w:rsid w:val="00B75438"/>
    <w:rsid w:val="00BE2628"/>
    <w:rsid w:val="00BE5BE8"/>
    <w:rsid w:val="00D10BE0"/>
    <w:rsid w:val="00D31A58"/>
    <w:rsid w:val="00D602B4"/>
    <w:rsid w:val="00D76367"/>
    <w:rsid w:val="00DA37FD"/>
    <w:rsid w:val="00DC54A6"/>
    <w:rsid w:val="00E137E7"/>
    <w:rsid w:val="00E84E2D"/>
    <w:rsid w:val="00E87976"/>
    <w:rsid w:val="00E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63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4B6E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4B6E"/>
    <w:rPr>
      <w:lang w:val="ro-RO"/>
    </w:rPr>
  </w:style>
  <w:style w:type="paragraph" w:customStyle="1" w:styleId="Default">
    <w:name w:val="Default"/>
    <w:rsid w:val="007D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63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4B6E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4B6E"/>
    <w:rPr>
      <w:lang w:val="ro-RO"/>
    </w:rPr>
  </w:style>
  <w:style w:type="paragraph" w:customStyle="1" w:styleId="Default">
    <w:name w:val="Default"/>
    <w:rsid w:val="007D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2020-11-12T12:27:00Z</dcterms:created>
  <dcterms:modified xsi:type="dcterms:W3CDTF">2020-11-12T12:30:00Z</dcterms:modified>
</cp:coreProperties>
</file>